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3E" w:rsidRDefault="00BE443E" w:rsidP="00BE443E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4</w:t>
      </w:r>
    </w:p>
    <w:p w:rsidR="00BE443E" w:rsidRDefault="00BE443E" w:rsidP="00BE443E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ED07EA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Pr="00ED07EA">
        <w:rPr>
          <w:rFonts w:ascii="方正小标宋简体" w:eastAsia="方正小标宋简体"/>
          <w:sz w:val="36"/>
          <w:szCs w:val="36"/>
        </w:rPr>
        <w:t>年厦门大学优秀志愿服务组织奖推荐登记表</w:t>
      </w:r>
    </w:p>
    <w:tbl>
      <w:tblPr>
        <w:tblW w:w="8642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9"/>
        <w:gridCol w:w="1701"/>
        <w:gridCol w:w="459"/>
        <w:gridCol w:w="533"/>
        <w:gridCol w:w="667"/>
        <w:gridCol w:w="892"/>
        <w:gridCol w:w="1134"/>
        <w:gridCol w:w="32"/>
        <w:gridCol w:w="1485"/>
      </w:tblGrid>
      <w:tr w:rsidR="00BE443E" w:rsidTr="00500654">
        <w:trPr>
          <w:trHeight w:val="500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690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443E" w:rsidTr="00500654">
        <w:trPr>
          <w:trHeight w:val="737"/>
        </w:trPr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</w:t>
            </w:r>
          </w:p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志愿者</w:t>
            </w:r>
            <w:r>
              <w:rPr>
                <w:rFonts w:eastAsia="仿宋_GB2312"/>
                <w:sz w:val="24"/>
              </w:rPr>
              <w:t>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学生总数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443E" w:rsidTr="00500654">
        <w:trPr>
          <w:trHeight w:val="500"/>
        </w:trPr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主要服务内容</w:t>
            </w:r>
          </w:p>
        </w:tc>
        <w:tc>
          <w:tcPr>
            <w:tcW w:w="6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BE443E" w:rsidTr="00500654">
        <w:trPr>
          <w:trHeight w:val="500"/>
        </w:trPr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BE443E" w:rsidRDefault="00BE443E" w:rsidP="00500654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E443E" w:rsidTr="00500654">
        <w:trPr>
          <w:trHeight w:val="5083"/>
        </w:trPr>
        <w:tc>
          <w:tcPr>
            <w:tcW w:w="173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69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</w:tc>
      </w:tr>
      <w:tr w:rsidR="00BE443E" w:rsidTr="00500654">
        <w:trPr>
          <w:trHeight w:val="1388"/>
        </w:trPr>
        <w:tc>
          <w:tcPr>
            <w:tcW w:w="173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69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BE443E" w:rsidTr="00500654">
        <w:trPr>
          <w:trHeight w:val="1286"/>
        </w:trPr>
        <w:tc>
          <w:tcPr>
            <w:tcW w:w="1739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6903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BE443E" w:rsidRDefault="00BE443E" w:rsidP="0050065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BE443E" w:rsidRDefault="00BE443E" w:rsidP="00500654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BE443E" w:rsidRPr="00F30550" w:rsidRDefault="00BE443E" w:rsidP="00BE443E">
      <w:pPr>
        <w:spacing w:line="56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说明：1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此表请用A4纸打印；2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此表同事迹材料或介绍、活动照片一并上报；</w:t>
      </w:r>
    </w:p>
    <w:p w:rsidR="00BE443E" w:rsidRPr="00F30550" w:rsidRDefault="00BE443E" w:rsidP="00BE443E">
      <w:pPr>
        <w:spacing w:line="56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3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此表可复制。</w:t>
      </w:r>
    </w:p>
    <w:p w:rsidR="00C16735" w:rsidRDefault="00C16735" w:rsidP="00BE443E"/>
    <w:sectPr w:rsidR="00C1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35" w:rsidRDefault="00C16735" w:rsidP="00BE443E">
      <w:r>
        <w:separator/>
      </w:r>
    </w:p>
  </w:endnote>
  <w:endnote w:type="continuationSeparator" w:id="1">
    <w:p w:rsidR="00C16735" w:rsidRDefault="00C16735" w:rsidP="00BE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35" w:rsidRDefault="00C16735" w:rsidP="00BE443E">
      <w:r>
        <w:separator/>
      </w:r>
    </w:p>
  </w:footnote>
  <w:footnote w:type="continuationSeparator" w:id="1">
    <w:p w:rsidR="00C16735" w:rsidRDefault="00C16735" w:rsidP="00BE4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43E"/>
    <w:rsid w:val="00BE443E"/>
    <w:rsid w:val="00C1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4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2013-01-07T09:09:00Z</dcterms:created>
  <dcterms:modified xsi:type="dcterms:W3CDTF">2013-01-07T09:09:00Z</dcterms:modified>
</cp:coreProperties>
</file>